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530"/>
        <w:gridCol w:w="3315"/>
        <w:gridCol w:w="345"/>
      </w:tblGrid>
      <w:tr w:rsidR="007B3008" w14:paraId="409CE948" w14:textId="77777777">
        <w:trPr>
          <w:trHeight w:hRule="exact" w:val="195"/>
        </w:trPr>
        <w:tc>
          <w:tcPr>
            <w:tcW w:w="270" w:type="dxa"/>
          </w:tcPr>
          <w:p w14:paraId="0EFD04CA" w14:textId="77777777" w:rsidR="007B3008" w:rsidRDefault="007B3008">
            <w:bookmarkStart w:id="0" w:name="_GoBack"/>
            <w:bookmarkEnd w:id="0"/>
          </w:p>
        </w:tc>
        <w:tc>
          <w:tcPr>
            <w:tcW w:w="10530" w:type="dxa"/>
          </w:tcPr>
          <w:p w14:paraId="1BAD71CE" w14:textId="77777777" w:rsidR="007B3008" w:rsidRDefault="007B3008"/>
        </w:tc>
        <w:tc>
          <w:tcPr>
            <w:tcW w:w="3315" w:type="dxa"/>
          </w:tcPr>
          <w:p w14:paraId="67F3BD0E" w14:textId="77777777" w:rsidR="007B3008" w:rsidRDefault="007B3008"/>
        </w:tc>
        <w:tc>
          <w:tcPr>
            <w:tcW w:w="345" w:type="dxa"/>
          </w:tcPr>
          <w:p w14:paraId="0CA8BE65" w14:textId="77777777" w:rsidR="007B3008" w:rsidRDefault="007B3008"/>
        </w:tc>
      </w:tr>
      <w:tr w:rsidR="00D16786" w14:paraId="378DD37A" w14:textId="77777777" w:rsidTr="00D16786">
        <w:trPr>
          <w:trHeight w:hRule="exact" w:val="1110"/>
        </w:trPr>
        <w:tc>
          <w:tcPr>
            <w:tcW w:w="270" w:type="dxa"/>
          </w:tcPr>
          <w:p w14:paraId="5EAE38A9" w14:textId="77777777" w:rsidR="007B3008" w:rsidRDefault="007B3008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5CC08C80" w14:textId="77777777" w:rsidR="007B3008" w:rsidRDefault="00D16786">
            <w:r>
              <w:rPr>
                <w:rFonts w:ascii="Arial" w:eastAsia="Arial" w:hAnsi="Arial" w:cs="Arial"/>
                <w:color w:val="000000"/>
                <w:sz w:val="40"/>
              </w:rPr>
              <w:t>Longford Park Primary School</w:t>
            </w:r>
          </w:p>
          <w:p w14:paraId="61DAF3EC" w14:textId="77777777" w:rsidR="007B3008" w:rsidRDefault="00D16786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6E651970" w14:textId="77777777" w:rsidR="007B3008" w:rsidRDefault="007B3008"/>
        </w:tc>
      </w:tr>
      <w:tr w:rsidR="007B3008" w14:paraId="60177D16" w14:textId="77777777">
        <w:trPr>
          <w:trHeight w:hRule="exact" w:val="105"/>
        </w:trPr>
        <w:tc>
          <w:tcPr>
            <w:tcW w:w="270" w:type="dxa"/>
          </w:tcPr>
          <w:p w14:paraId="56F6B77A" w14:textId="77777777" w:rsidR="007B3008" w:rsidRDefault="007B3008"/>
        </w:tc>
        <w:tc>
          <w:tcPr>
            <w:tcW w:w="10530" w:type="dxa"/>
          </w:tcPr>
          <w:p w14:paraId="51E99A16" w14:textId="77777777" w:rsidR="007B3008" w:rsidRDefault="007B3008"/>
        </w:tc>
        <w:tc>
          <w:tcPr>
            <w:tcW w:w="3315" w:type="dxa"/>
          </w:tcPr>
          <w:p w14:paraId="09C924DF" w14:textId="77777777" w:rsidR="007B3008" w:rsidRDefault="007B3008"/>
        </w:tc>
        <w:tc>
          <w:tcPr>
            <w:tcW w:w="345" w:type="dxa"/>
          </w:tcPr>
          <w:p w14:paraId="0498418D" w14:textId="77777777" w:rsidR="007B3008" w:rsidRDefault="007B3008"/>
        </w:tc>
      </w:tr>
      <w:tr w:rsidR="00D16786" w14:paraId="44194CAB" w14:textId="77777777" w:rsidTr="00D16786">
        <w:trPr>
          <w:trHeight w:hRule="exact" w:val="525"/>
        </w:trPr>
        <w:tc>
          <w:tcPr>
            <w:tcW w:w="270" w:type="dxa"/>
          </w:tcPr>
          <w:p w14:paraId="00269E0C" w14:textId="77777777" w:rsidR="007B3008" w:rsidRDefault="007B3008"/>
        </w:tc>
        <w:tc>
          <w:tcPr>
            <w:tcW w:w="13845" w:type="dxa"/>
            <w:gridSpan w:val="2"/>
          </w:tcPr>
          <w:p w14:paraId="6489D8CC" w14:textId="77777777" w:rsidR="007B3008" w:rsidRDefault="00D16786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</w:t>
            </w:r>
          </w:p>
        </w:tc>
        <w:tc>
          <w:tcPr>
            <w:tcW w:w="345" w:type="dxa"/>
          </w:tcPr>
          <w:p w14:paraId="4997154F" w14:textId="77777777" w:rsidR="007B3008" w:rsidRDefault="007B3008"/>
        </w:tc>
      </w:tr>
      <w:tr w:rsidR="007B3008" w14:paraId="1482CCD9" w14:textId="77777777">
        <w:trPr>
          <w:trHeight w:hRule="exact" w:val="105"/>
        </w:trPr>
        <w:tc>
          <w:tcPr>
            <w:tcW w:w="270" w:type="dxa"/>
          </w:tcPr>
          <w:p w14:paraId="199F1537" w14:textId="77777777" w:rsidR="007B3008" w:rsidRDefault="007B3008"/>
        </w:tc>
        <w:tc>
          <w:tcPr>
            <w:tcW w:w="10530" w:type="dxa"/>
          </w:tcPr>
          <w:p w14:paraId="06FD9156" w14:textId="77777777" w:rsidR="007B3008" w:rsidRDefault="007B3008"/>
        </w:tc>
        <w:tc>
          <w:tcPr>
            <w:tcW w:w="3315" w:type="dxa"/>
          </w:tcPr>
          <w:p w14:paraId="48BD461E" w14:textId="77777777" w:rsidR="007B3008" w:rsidRDefault="007B3008"/>
        </w:tc>
        <w:tc>
          <w:tcPr>
            <w:tcW w:w="345" w:type="dxa"/>
          </w:tcPr>
          <w:p w14:paraId="2037B761" w14:textId="77777777" w:rsidR="007B3008" w:rsidRDefault="007B3008"/>
        </w:tc>
      </w:tr>
      <w:tr w:rsidR="007B3008" w14:paraId="744E01F1" w14:textId="77777777">
        <w:trPr>
          <w:trHeight w:hRule="exact" w:val="7785"/>
        </w:trPr>
        <w:tc>
          <w:tcPr>
            <w:tcW w:w="270" w:type="dxa"/>
          </w:tcPr>
          <w:p w14:paraId="78F954AE" w14:textId="77777777" w:rsidR="007B3008" w:rsidRDefault="007B3008"/>
        </w:tc>
        <w:tc>
          <w:tcPr>
            <w:tcW w:w="1053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7B3008" w14:paraId="332D8AC8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10328BBA" w14:textId="77777777" w:rsidR="007B3008" w:rsidRDefault="007B3008"/>
              </w:tc>
              <w:tc>
                <w:tcPr>
                  <w:tcW w:w="2475" w:type="dxa"/>
                </w:tcPr>
                <w:p w14:paraId="7E27236D" w14:textId="77777777" w:rsidR="007B3008" w:rsidRDefault="007B300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E870A07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D988B14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01C649E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4CDFE3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35BCD0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4995DFD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AB7985D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05CFF61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Quality &amp; Standards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ABDECAE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</w:t>
                  </w:r>
                </w:p>
              </w:tc>
            </w:tr>
            <w:tr w:rsidR="007B3008" w14:paraId="073D085F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7531EC04" w14:textId="77777777" w:rsidR="007B3008" w:rsidRDefault="00D1678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17385073" w14:textId="77777777" w:rsidR="007B3008" w:rsidRDefault="00D1678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7318BA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Oct 2021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8888650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Nov 2021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89596BC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Nov 2021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C484CF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Feb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727E338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Apr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44DC72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Apr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CC9DA0D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May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BF205A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Jun 2022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D4911CF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Jun 2022</w:t>
                  </w:r>
                </w:p>
              </w:tc>
            </w:tr>
            <w:tr w:rsidR="007B3008" w14:paraId="540C2F1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76D3A4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Anita  Bargewell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A21E16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68EDD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79EFC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F0A3F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D04D6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35FAC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E26B0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30B10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033574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265EB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B3008" w14:paraId="20E9DDF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77E11E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Tom Beresford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043295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15738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FE673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CBCE3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B3681A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AD8FE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765E51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0D3B9E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B4EF5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4EDFB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6B1F211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F59FE1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Stacey Cooper-Phillips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034F55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74C7E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0E44B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6F944C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9903B2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2FA69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15FFE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0680E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8CFFA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3897A9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60DF89B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460C89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Danielle Farrelly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5BA3D6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A907D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9E4DF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2209E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E2782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27269C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011759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E981A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1FD91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D7C64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77534C7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B2C9C1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Jennifer Goode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F2EB9F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460BF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4742A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D4D4D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F508BC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5CBE4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FBB90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F6243A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D8810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DA35E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619D0741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A85D3F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Emily Iles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0E1DC4" w14:textId="77777777" w:rsidR="007B3008" w:rsidRDefault="007B300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98C6EA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13C942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1CE96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32FB2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D99567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457DE3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FB55C4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16140D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0BF404" w14:textId="77777777" w:rsidR="007B3008" w:rsidRDefault="007B3008">
                  <w:pPr>
                    <w:jc w:val="center"/>
                  </w:pPr>
                </w:p>
              </w:tc>
            </w:tr>
            <w:tr w:rsidR="007B3008" w14:paraId="03E610E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2C4598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Joan Leigh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76B129" w14:textId="77777777" w:rsidR="007B3008" w:rsidRDefault="007B300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773CAC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5F76F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63AB8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B87D6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AF17E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34EA1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0425ED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2FE53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785873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2EEA3AD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23B262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Roberta Mainwaring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7F171D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A6B89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0502ED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4E1829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01C379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B4C5FC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1C23E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99EFBE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8F26EA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D49F2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7125398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E103C1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Jeanette Mainwaring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59EA4A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7DF75D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87ACDB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FF5A58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39EDDD" w14:textId="77777777" w:rsidR="007B3008" w:rsidRDefault="007B30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66EF8E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01043D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0C4FFB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653664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44484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55A339E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1D6F2D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Denise Marshall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3ED78E" w14:textId="77777777" w:rsidR="007B3008" w:rsidRDefault="007B300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043F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9D463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9B3E6A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B63636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4A76F4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C2577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A24E7D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A9FE9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98668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B3008" w14:paraId="69CFF4CA" w14:textId="77777777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F1A829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Mike Newton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CD2B26" w14:textId="77777777" w:rsidR="007B3008" w:rsidRDefault="00D1678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FD2D30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BB893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BE9B4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19FB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A91D19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CE3E65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3C7B57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54797F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C5BC28" w14:textId="77777777" w:rsidR="007B3008" w:rsidRDefault="00D1678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69EED44E" w14:textId="77777777" w:rsidR="007B3008" w:rsidRDefault="007B3008"/>
        </w:tc>
        <w:tc>
          <w:tcPr>
            <w:tcW w:w="3315" w:type="dxa"/>
          </w:tcPr>
          <w:p w14:paraId="0A5395E5" w14:textId="77777777" w:rsidR="007B3008" w:rsidRDefault="007B3008"/>
        </w:tc>
        <w:tc>
          <w:tcPr>
            <w:tcW w:w="345" w:type="dxa"/>
          </w:tcPr>
          <w:p w14:paraId="43AA38B3" w14:textId="77777777" w:rsidR="007B3008" w:rsidRDefault="007B3008"/>
        </w:tc>
      </w:tr>
      <w:tr w:rsidR="007B3008" w14:paraId="6C0EE737" w14:textId="77777777">
        <w:tc>
          <w:tcPr>
            <w:tcW w:w="270" w:type="dxa"/>
          </w:tcPr>
          <w:p w14:paraId="6FAD6F5D" w14:textId="77777777" w:rsidR="007B3008" w:rsidRDefault="007B3008"/>
        </w:tc>
        <w:tc>
          <w:tcPr>
            <w:tcW w:w="10530" w:type="dxa"/>
          </w:tcPr>
          <w:p w14:paraId="6B962384" w14:textId="77777777" w:rsidR="007B3008" w:rsidRDefault="007B3008"/>
        </w:tc>
        <w:tc>
          <w:tcPr>
            <w:tcW w:w="3315" w:type="dxa"/>
          </w:tcPr>
          <w:p w14:paraId="79DD6BF8" w14:textId="77777777" w:rsidR="007B3008" w:rsidRDefault="007B3008"/>
        </w:tc>
        <w:tc>
          <w:tcPr>
            <w:tcW w:w="345" w:type="dxa"/>
          </w:tcPr>
          <w:p w14:paraId="3E841463" w14:textId="77777777" w:rsidR="007B3008" w:rsidRDefault="007B3008"/>
        </w:tc>
      </w:tr>
    </w:tbl>
    <w:p w14:paraId="12C90D3D" w14:textId="77777777" w:rsidR="007B3008" w:rsidRDefault="007B3008"/>
    <w:sectPr w:rsidR="007B3008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08"/>
    <w:rsid w:val="007B3008"/>
    <w:rsid w:val="00963030"/>
    <w:rsid w:val="00D1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0C4E"/>
  <w15:docId w15:val="{4786436B-16A9-4299-815D-A4D5CAA3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Bowles, Sarah</dc:creator>
  <cp:lastModifiedBy>Jennifer Goode</cp:lastModifiedBy>
  <cp:revision>2</cp:revision>
  <dcterms:created xsi:type="dcterms:W3CDTF">2022-10-12T19:08:00Z</dcterms:created>
  <dcterms:modified xsi:type="dcterms:W3CDTF">2022-10-12T19:08:00Z</dcterms:modified>
</cp:coreProperties>
</file>